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40B7E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技术要求应答表</w:t>
      </w:r>
    </w:p>
    <w:p w14:paraId="5F2D889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项目名称：</w:t>
      </w:r>
    </w:p>
    <w:p w14:paraId="0E9BF31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30DDE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9C26D2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130" w:type="dxa"/>
          </w:tcPr>
          <w:p w14:paraId="47F5473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131" w:type="dxa"/>
          </w:tcPr>
          <w:p w14:paraId="6B30272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响应内容</w:t>
            </w:r>
          </w:p>
        </w:tc>
        <w:tc>
          <w:tcPr>
            <w:tcW w:w="2131" w:type="dxa"/>
          </w:tcPr>
          <w:p w14:paraId="54534B6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偏离情况</w:t>
            </w:r>
          </w:p>
        </w:tc>
      </w:tr>
      <w:tr w14:paraId="49941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D97326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678875A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E54880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5776C4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16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CE72FC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6C4D1C0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24AF7D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6621B6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69D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7FA452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5E1EC5D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4CE34A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2590CD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3AAD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551CCB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64E58B1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EEBC05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CB0151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75B4749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注：</w:t>
      </w:r>
    </w:p>
    <w:p w14:paraId="29EC2B2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1.供应商根据谈判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文件“第三章”“3.2 技术要求”的内容填写，表格行数可增加删减；</w:t>
      </w:r>
    </w:p>
    <w:p w14:paraId="7D4311D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2.供应商必须据实填写，不得虚假响应。</w:t>
      </w:r>
    </w:p>
    <w:p w14:paraId="2F693999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5B5839F">
      <w:pP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供应商名称（签章）：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</w:t>
      </w:r>
    </w:p>
    <w:p w14:paraId="31830CD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F55E1"/>
    <w:rsid w:val="13A91BE1"/>
    <w:rsid w:val="25B51A1F"/>
    <w:rsid w:val="411B5C5E"/>
    <w:rsid w:val="5A9E1FB3"/>
    <w:rsid w:val="6B5832EF"/>
    <w:rsid w:val="6D8D0E09"/>
    <w:rsid w:val="6F3C2A7E"/>
    <w:rsid w:val="76B86E8E"/>
    <w:rsid w:val="78202F3D"/>
    <w:rsid w:val="78BF4DD1"/>
    <w:rsid w:val="7E9F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111</Characters>
  <Lines>0</Lines>
  <Paragraphs>0</Paragraphs>
  <TotalTime>0</TotalTime>
  <ScaleCrop>false</ScaleCrop>
  <LinksUpToDate>false</LinksUpToDate>
  <CharactersWithSpaces>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2025-05-16T01:22:00Z</dcterms:created>
  <dc:creator>lxx</dc:creator>
  <cp:lastModifiedBy>代理02</cp:lastModifiedBy>
  <dcterms:modified xsi:type="dcterms:W3CDTF">2026-06-04T01:40:17Z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3A31C67C96DB45509AA8EF20E23F158C_13</vt:lpwstr>
  </property>
  <property fmtid="{D5CDD505-2E9C-101B-9397-08002B2CF9AE}" pid="4" name="KSOTemplateDocerSaveRecord">
    <vt:lpwstr>eyJoZGlkIjoiNWFhYmY2ZGM2OTZiMGY1YzJmMGRlYTQ0ZjA5YjdlMTQiLCJ1c2VySWQiOiI1MDUwNzEzMTgifQ==</vt:lpwstr>
  </property>
</Properties>
</file>